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5D4A58">
      <w:pPr>
        <w:spacing w:line="480" w:lineRule="auto"/>
        <w:ind w:firstLine="720"/>
        <w:jc w:val="center"/>
        <w:rPr>
          <w:rFonts w:ascii="Times New Roman" w:hAnsi="Times New Roman" w:cs="Times New Roman"/>
          <w:sz w:val="24"/>
          <w:szCs w:val="24"/>
        </w:rPr>
      </w:pPr>
      <w:r w:rsidRPr="00FD1175">
        <w:rPr>
          <w:rFonts w:ascii="Times New Roman" w:hAnsi="Times New Roman" w:cs="Times New Roman"/>
          <w:sz w:val="24"/>
          <w:szCs w:val="24"/>
        </w:rPr>
        <w:t>Democracy and voting</w:t>
      </w:r>
    </w:p>
    <w:p w:rsidR="00FD1175" w:rsidRPr="00FD1175" w:rsidRDefault="00FD1175" w:rsidP="005D4A58">
      <w:pPr>
        <w:spacing w:line="480" w:lineRule="auto"/>
        <w:ind w:firstLine="720"/>
        <w:jc w:val="center"/>
        <w:rPr>
          <w:rFonts w:ascii="Times New Roman" w:hAnsi="Times New Roman" w:cs="Times New Roman"/>
          <w:sz w:val="24"/>
          <w:szCs w:val="24"/>
        </w:rPr>
      </w:pPr>
      <w:r w:rsidRPr="00FD1175">
        <w:rPr>
          <w:rFonts w:ascii="Times New Roman" w:hAnsi="Times New Roman" w:cs="Times New Roman"/>
          <w:sz w:val="24"/>
          <w:szCs w:val="24"/>
        </w:rPr>
        <w:t>Name</w:t>
      </w:r>
    </w:p>
    <w:p w:rsidR="00FD1175" w:rsidRPr="00FD1175" w:rsidRDefault="00FD1175" w:rsidP="005D4A58">
      <w:pPr>
        <w:spacing w:line="480" w:lineRule="auto"/>
        <w:ind w:firstLine="720"/>
        <w:jc w:val="center"/>
        <w:rPr>
          <w:rFonts w:ascii="Times New Roman" w:hAnsi="Times New Roman" w:cs="Times New Roman"/>
          <w:sz w:val="24"/>
          <w:szCs w:val="24"/>
        </w:rPr>
      </w:pPr>
      <w:r w:rsidRPr="00FD1175">
        <w:rPr>
          <w:rFonts w:ascii="Times New Roman" w:hAnsi="Times New Roman" w:cs="Times New Roman"/>
          <w:sz w:val="24"/>
          <w:szCs w:val="24"/>
        </w:rPr>
        <w:t>Institutional Affiliation</w:t>
      </w:r>
    </w:p>
    <w:p w:rsidR="00FD1175" w:rsidRPr="00FD1175" w:rsidRDefault="00FD1175" w:rsidP="005D4A58">
      <w:pPr>
        <w:spacing w:line="480" w:lineRule="auto"/>
        <w:ind w:firstLine="720"/>
        <w:jc w:val="center"/>
        <w:rPr>
          <w:rFonts w:ascii="Times New Roman" w:hAnsi="Times New Roman" w:cs="Times New Roman"/>
          <w:sz w:val="24"/>
          <w:szCs w:val="24"/>
        </w:rPr>
      </w:pPr>
      <w:r w:rsidRPr="00FD1175">
        <w:rPr>
          <w:rFonts w:ascii="Times New Roman" w:hAnsi="Times New Roman" w:cs="Times New Roman"/>
          <w:sz w:val="24"/>
          <w:szCs w:val="24"/>
        </w:rPr>
        <w:t>Course</w:t>
      </w:r>
    </w:p>
    <w:p w:rsidR="00FD1175" w:rsidRPr="00FD1175" w:rsidRDefault="00FD1175" w:rsidP="005D4A58">
      <w:pPr>
        <w:spacing w:line="480" w:lineRule="auto"/>
        <w:ind w:firstLine="720"/>
        <w:jc w:val="center"/>
        <w:rPr>
          <w:rFonts w:ascii="Times New Roman" w:hAnsi="Times New Roman" w:cs="Times New Roman"/>
          <w:sz w:val="24"/>
          <w:szCs w:val="24"/>
        </w:rPr>
      </w:pPr>
      <w:r w:rsidRPr="00FD1175">
        <w:rPr>
          <w:rFonts w:ascii="Times New Roman" w:hAnsi="Times New Roman" w:cs="Times New Roman"/>
          <w:sz w:val="24"/>
          <w:szCs w:val="24"/>
        </w:rPr>
        <w:t>Date</w:t>
      </w: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p>
    <w:p w:rsidR="00FD1175" w:rsidRPr="00FD1175" w:rsidRDefault="00FD1175" w:rsidP="00FD1175">
      <w:pPr>
        <w:spacing w:line="480" w:lineRule="auto"/>
        <w:ind w:firstLine="720"/>
        <w:rPr>
          <w:rFonts w:ascii="Times New Roman" w:hAnsi="Times New Roman" w:cs="Times New Roman"/>
          <w:sz w:val="24"/>
          <w:szCs w:val="24"/>
        </w:rPr>
      </w:pPr>
      <w:r w:rsidRPr="00FD1175">
        <w:rPr>
          <w:rFonts w:ascii="Times New Roman" w:hAnsi="Times New Roman" w:cs="Times New Roman"/>
          <w:sz w:val="24"/>
          <w:szCs w:val="24"/>
        </w:rPr>
        <w:lastRenderedPageBreak/>
        <w:t xml:space="preserve">As young adults, it is our democratic right to embrace democracy through voting since it is the best way that helps us to choose leaders and government of our choice. In essence, each vote in the national election is directed towards electing citizen’s representatives in the government. Voting is crucial in any nation since it is a way in which people get an opportunity to voice out their views as they vote for what they believe in.  Any citizen who cast their votes in the ballot box has a right to question the government in a position in case of critical issues affecting them in the society to get more clarification. If you are college students, you need to understand that, the right to vote is something that most people have been waiting for over seventy years.   You also, need to realize that votes are not just words although at times they become cries. We need to take voting as a collective act.  Participating in voting is our democratic right without which, we are all deemed dead. Most college-aged students are eligible citizens with a mandate to elect leaders of their own choice. Gone are the times where college students felt their votes mattered less in the society and therefore this is the time for them to rise and shine by embracing democracy and voicing out the needs to the nation. As a college student, your vote matters a lot, and it is through your vote that will make a change to happen. By voting it means that as students, we have embraced our right to vote and if we do not use this right it means that we will have no any say in our nation. </w:t>
      </w:r>
    </w:p>
    <w:p w:rsidR="00FD1175" w:rsidRPr="00FD1175" w:rsidRDefault="00FD1175" w:rsidP="00FD1175">
      <w:pPr>
        <w:spacing w:line="480" w:lineRule="auto"/>
        <w:ind w:firstLine="720"/>
        <w:rPr>
          <w:rFonts w:ascii="Times New Roman" w:hAnsi="Times New Roman" w:cs="Times New Roman"/>
          <w:sz w:val="24"/>
          <w:szCs w:val="24"/>
        </w:rPr>
      </w:pPr>
      <w:r w:rsidRPr="00FD1175">
        <w:rPr>
          <w:rFonts w:ascii="Times New Roman" w:hAnsi="Times New Roman" w:cs="Times New Roman"/>
          <w:sz w:val="24"/>
          <w:szCs w:val="24"/>
        </w:rPr>
        <w:t xml:space="preserve">According to the new Washington post about democracy dies in Darkness, college students are politically active although demographically, they represent a small part when it comes to voting. If you are a college student and fail to turn out for election, this means that will continue feeling as if other influential factors are overshadowing your voices. Politics and election affect young adult, and it is through voting whereby we all have to say in how the interim government influences our daily lives. By voting, students will be able to rise and speak </w:t>
      </w:r>
      <w:r w:rsidRPr="00FD1175">
        <w:rPr>
          <w:rFonts w:ascii="Times New Roman" w:hAnsi="Times New Roman" w:cs="Times New Roman"/>
          <w:sz w:val="24"/>
          <w:szCs w:val="24"/>
        </w:rPr>
        <w:lastRenderedPageBreak/>
        <w:t>on issues affecting them, and those in power will have to listen to these issues. By voting, the student will have no fear when raising their matters to the government.  As a student, you need to think about how your vote is something can be very transformative.</w:t>
      </w:r>
    </w:p>
    <w:p w:rsidR="00FD1175" w:rsidRPr="00FD1175" w:rsidRDefault="00FD1175" w:rsidP="00FD1175">
      <w:pPr>
        <w:spacing w:line="480" w:lineRule="auto"/>
        <w:ind w:firstLine="720"/>
        <w:rPr>
          <w:rFonts w:ascii="Times New Roman" w:hAnsi="Times New Roman" w:cs="Times New Roman"/>
          <w:sz w:val="24"/>
          <w:szCs w:val="24"/>
        </w:rPr>
      </w:pPr>
      <w:r w:rsidRPr="00FD1175">
        <w:rPr>
          <w:rFonts w:ascii="Times New Roman" w:hAnsi="Times New Roman" w:cs="Times New Roman"/>
          <w:sz w:val="24"/>
          <w:szCs w:val="24"/>
        </w:rPr>
        <w:t>Further, as a good citizen voting is something that you cannot avoid. Young people need to vote because voting strengthens social awareness by empowering political cooperation. As we vote it becomes easy to have that opportunity of electing candidates who will present us in the government. This means that failing to vote for our potential candidates translate, our needs in the society may not be represented in the government. It is through voting whereby our voice as the citizen is heard through the elected leaders.</w:t>
      </w:r>
    </w:p>
    <w:p w:rsidR="000B54BE" w:rsidRPr="00F4251E" w:rsidRDefault="000B54BE" w:rsidP="00E4337F">
      <w:pPr>
        <w:spacing w:line="480" w:lineRule="auto"/>
        <w:ind w:firstLine="720"/>
        <w:rPr>
          <w:rFonts w:ascii="Times New Roman" w:hAnsi="Times New Roman" w:cs="Times New Roman"/>
          <w:sz w:val="24"/>
          <w:szCs w:val="24"/>
        </w:rPr>
      </w:pPr>
      <w:bookmarkStart w:id="0" w:name="_GoBack"/>
      <w:bookmarkEnd w:id="0"/>
    </w:p>
    <w:sectPr w:rsidR="000B54BE" w:rsidRPr="00F4251E" w:rsidSect="00545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0F4" w:rsidRDefault="00BC10F4" w:rsidP="00545E08">
      <w:pPr>
        <w:spacing w:after="0" w:line="240" w:lineRule="auto"/>
      </w:pPr>
      <w:r>
        <w:separator/>
      </w:r>
    </w:p>
  </w:endnote>
  <w:endnote w:type="continuationSeparator" w:id="1">
    <w:p w:rsidR="00BC10F4" w:rsidRDefault="00BC10F4" w:rsidP="00545E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0F4" w:rsidRDefault="00BC10F4" w:rsidP="00545E08">
      <w:pPr>
        <w:spacing w:after="0" w:line="240" w:lineRule="auto"/>
      </w:pPr>
      <w:r>
        <w:separator/>
      </w:r>
    </w:p>
  </w:footnote>
  <w:footnote w:type="continuationSeparator" w:id="1">
    <w:p w:rsidR="00BC10F4" w:rsidRDefault="00BC10F4" w:rsidP="00545E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9957454"/>
      <w:docPartObj>
        <w:docPartGallery w:val="Page Numbers (Top of Page)"/>
        <w:docPartUnique/>
      </w:docPartObj>
    </w:sdtPr>
    <w:sdtEndPr>
      <w:rPr>
        <w:noProof/>
      </w:rPr>
    </w:sdtEndPr>
    <w:sdtContent>
      <w:p w:rsidR="00545E08" w:rsidRDefault="00545E08">
        <w:pPr>
          <w:pStyle w:val="Header"/>
          <w:jc w:val="right"/>
        </w:pPr>
        <w:r>
          <w:rPr>
            <w:rFonts w:ascii="Times New Roman" w:hAnsi="Times New Roman" w:cs="Times New Roman"/>
            <w:sz w:val="24"/>
            <w:szCs w:val="24"/>
          </w:rPr>
          <w:t xml:space="preserve">DEMOCRACY AND VOTING                                                                                                      </w:t>
        </w:r>
        <w:r w:rsidR="001F7204">
          <w:fldChar w:fldCharType="begin"/>
        </w:r>
        <w:r>
          <w:instrText xml:space="preserve"> PAGE   \* MERGEFORMAT </w:instrText>
        </w:r>
        <w:r w:rsidR="001F7204">
          <w:fldChar w:fldCharType="separate"/>
        </w:r>
        <w:r w:rsidR="00855487">
          <w:rPr>
            <w:noProof/>
          </w:rPr>
          <w:t>3</w:t>
        </w:r>
        <w:r w:rsidR="001F7204">
          <w:rPr>
            <w:noProof/>
          </w:rPr>
          <w:fldChar w:fldCharType="end"/>
        </w:r>
      </w:p>
    </w:sdtContent>
  </w:sdt>
  <w:p w:rsidR="00545E08" w:rsidRDefault="00545E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E08" w:rsidRPr="00545E08" w:rsidRDefault="00545E08" w:rsidP="00545E08">
    <w:pPr>
      <w:spacing w:line="480" w:lineRule="auto"/>
      <w:ind w:firstLine="720"/>
      <w:rPr>
        <w:rFonts w:ascii="Times New Roman" w:hAnsi="Times New Roman" w:cs="Times New Roman"/>
        <w:sz w:val="24"/>
        <w:szCs w:val="24"/>
      </w:rPr>
    </w:pPr>
    <w:r w:rsidRPr="00545E08">
      <w:rPr>
        <w:rFonts w:ascii="Times New Roman" w:hAnsi="Times New Roman" w:cs="Times New Roman"/>
        <w:sz w:val="24"/>
        <w:szCs w:val="24"/>
      </w:rPr>
      <w:t>Running Head: DEMOCRACY AND VOTING 1</w:t>
    </w:r>
  </w:p>
  <w:p w:rsidR="00545E08" w:rsidRPr="00545E08" w:rsidRDefault="00545E0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838F2"/>
    <w:rsid w:val="000B54BE"/>
    <w:rsid w:val="000D1BC6"/>
    <w:rsid w:val="000E4B5E"/>
    <w:rsid w:val="00105FF7"/>
    <w:rsid w:val="00107320"/>
    <w:rsid w:val="00123EF9"/>
    <w:rsid w:val="00156596"/>
    <w:rsid w:val="00192860"/>
    <w:rsid w:val="001C5EE4"/>
    <w:rsid w:val="001F7204"/>
    <w:rsid w:val="00227BB4"/>
    <w:rsid w:val="00247F28"/>
    <w:rsid w:val="00285A9B"/>
    <w:rsid w:val="002A6F0D"/>
    <w:rsid w:val="003019E8"/>
    <w:rsid w:val="00324A40"/>
    <w:rsid w:val="00383618"/>
    <w:rsid w:val="003F1CDE"/>
    <w:rsid w:val="0042541C"/>
    <w:rsid w:val="004945AB"/>
    <w:rsid w:val="00504C31"/>
    <w:rsid w:val="00526463"/>
    <w:rsid w:val="00545E08"/>
    <w:rsid w:val="00551693"/>
    <w:rsid w:val="0057477F"/>
    <w:rsid w:val="005946CB"/>
    <w:rsid w:val="005B55BE"/>
    <w:rsid w:val="005C28C0"/>
    <w:rsid w:val="005D4A58"/>
    <w:rsid w:val="0060147D"/>
    <w:rsid w:val="00625786"/>
    <w:rsid w:val="0066416F"/>
    <w:rsid w:val="00666D9D"/>
    <w:rsid w:val="00690AF9"/>
    <w:rsid w:val="00761B98"/>
    <w:rsid w:val="00795571"/>
    <w:rsid w:val="007F2079"/>
    <w:rsid w:val="00855487"/>
    <w:rsid w:val="008A79FD"/>
    <w:rsid w:val="008F1033"/>
    <w:rsid w:val="0093766A"/>
    <w:rsid w:val="00952762"/>
    <w:rsid w:val="00972196"/>
    <w:rsid w:val="00975893"/>
    <w:rsid w:val="00996EE4"/>
    <w:rsid w:val="00A42C08"/>
    <w:rsid w:val="00AA571C"/>
    <w:rsid w:val="00B5275C"/>
    <w:rsid w:val="00B67293"/>
    <w:rsid w:val="00B70E45"/>
    <w:rsid w:val="00BC10F4"/>
    <w:rsid w:val="00BC4C40"/>
    <w:rsid w:val="00BD455B"/>
    <w:rsid w:val="00C71CCA"/>
    <w:rsid w:val="00C838F2"/>
    <w:rsid w:val="00CF557B"/>
    <w:rsid w:val="00D01A61"/>
    <w:rsid w:val="00D0794B"/>
    <w:rsid w:val="00D40353"/>
    <w:rsid w:val="00D57765"/>
    <w:rsid w:val="00D67D03"/>
    <w:rsid w:val="00D96654"/>
    <w:rsid w:val="00DE4398"/>
    <w:rsid w:val="00E24A1A"/>
    <w:rsid w:val="00E40BBC"/>
    <w:rsid w:val="00E4337F"/>
    <w:rsid w:val="00E45022"/>
    <w:rsid w:val="00E70833"/>
    <w:rsid w:val="00E915DB"/>
    <w:rsid w:val="00EA39B2"/>
    <w:rsid w:val="00EB1306"/>
    <w:rsid w:val="00EB32D1"/>
    <w:rsid w:val="00F1304E"/>
    <w:rsid w:val="00F4251E"/>
    <w:rsid w:val="00F44A7D"/>
    <w:rsid w:val="00F730A7"/>
    <w:rsid w:val="00FA3E13"/>
    <w:rsid w:val="00FD11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2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E08"/>
  </w:style>
  <w:style w:type="paragraph" w:styleId="Footer">
    <w:name w:val="footer"/>
    <w:basedOn w:val="Normal"/>
    <w:link w:val="FooterChar"/>
    <w:uiPriority w:val="99"/>
    <w:unhideWhenUsed/>
    <w:rsid w:val="00545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E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E08"/>
  </w:style>
  <w:style w:type="paragraph" w:styleId="Footer">
    <w:name w:val="footer"/>
    <w:basedOn w:val="Normal"/>
    <w:link w:val="FooterChar"/>
    <w:uiPriority w:val="99"/>
    <w:unhideWhenUsed/>
    <w:rsid w:val="00545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E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2018-10-28T03:06:00Z</dcterms:created>
  <dcterms:modified xsi:type="dcterms:W3CDTF">2018-10-28T03:06:00Z</dcterms:modified>
</cp:coreProperties>
</file>